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4B2AF" w:rsidR="00C34772" w:rsidRPr="0026421F" w:rsidRDefault="00280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C2EBB" w:rsidR="00C34772" w:rsidRPr="00D339A1" w:rsidRDefault="00280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57B51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44B75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F0014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99BB7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0B4E3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D306C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30B74" w:rsidR="002A7340" w:rsidRPr="00CD56BA" w:rsidRDefault="00280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7D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730F9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1A1A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CF0E4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4B08A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CA70F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D1D5A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6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E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C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2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5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1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B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1D22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D19BD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C9D48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E3591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9EFE7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BE1EB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079E0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2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1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A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9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5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6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0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3B6A5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FF43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36A1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A18B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0DF0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84F19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324E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E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465D5" w:rsidR="001835FB" w:rsidRPr="000307EE" w:rsidRDefault="00280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F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FE9DC" w:rsidR="001835FB" w:rsidRPr="000307EE" w:rsidRDefault="00280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626C3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44C35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6555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A4250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6C61C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3B0E1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244C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9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C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6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E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A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5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A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C5947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245A9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6F8A" w:rsidR="009A6C64" w:rsidRPr="00730585" w:rsidRDefault="0028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4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A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8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E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9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7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4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6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0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C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6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751" w:rsidRPr="00B537C7" w:rsidRDefault="00280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A2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75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