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06D0" w:rsidR="0061148E" w:rsidRPr="00944D28" w:rsidRDefault="00BE2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26E29" w:rsidR="0061148E" w:rsidRPr="004A7085" w:rsidRDefault="00BE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F3D1C" w:rsidR="00A67F55" w:rsidRPr="00944D28" w:rsidRDefault="00BE2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4418E" w:rsidR="00A67F55" w:rsidRPr="00944D28" w:rsidRDefault="00BE2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5719D" w:rsidR="00A67F55" w:rsidRPr="00944D28" w:rsidRDefault="00BE2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812C0" w:rsidR="00A67F55" w:rsidRPr="00944D28" w:rsidRDefault="00BE2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1DB34" w:rsidR="00A67F55" w:rsidRPr="00944D28" w:rsidRDefault="00BE2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D9FF5" w:rsidR="00A67F55" w:rsidRPr="00944D28" w:rsidRDefault="00BE2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1762F" w:rsidR="00A67F55" w:rsidRPr="00944D28" w:rsidRDefault="00BE2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8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C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43CF1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793DA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90750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22D0E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0000C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B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6AE5B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58E00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F8D9E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D41E5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AF7B1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D11E7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7F6FB" w:rsidR="00B87ED3" w:rsidRPr="00944D28" w:rsidRDefault="00B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F7A6C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5DE08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40C1A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10DFB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B117E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225CE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738DD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9DB7D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F6AC5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150C2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0EE94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3C33F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49796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C8F11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43C34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9157F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DCA2B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51458" w:rsidR="00B87ED3" w:rsidRPr="00944D28" w:rsidRDefault="00B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9E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9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F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A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C5A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