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6B2A" w:rsidR="0061148E" w:rsidRPr="00944D28" w:rsidRDefault="00F76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204A" w:rsidR="0061148E" w:rsidRPr="004A7085" w:rsidRDefault="00F7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2BC1C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A810C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DA057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90554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3D178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D3ADB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D19D4" w:rsidR="00A67F55" w:rsidRPr="00944D28" w:rsidRDefault="00F7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A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8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3C9EB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6FC47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68FA4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C0DD0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33750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DA3FF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F7575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C26D0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93FFE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1880E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0000A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FAB38" w:rsidR="00B87ED3" w:rsidRPr="00944D28" w:rsidRDefault="00F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22D54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74AFB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DD494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960BB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5990F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6BC97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4F87D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F82D" w:rsidR="00B87ED3" w:rsidRPr="00944D28" w:rsidRDefault="00F7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AA58F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CB6DB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06388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6E634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40275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F6FD1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934F1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DA08" w:rsidR="00B87ED3" w:rsidRPr="00944D28" w:rsidRDefault="00F7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AFD2" w:rsidR="00B87ED3" w:rsidRPr="00944D28" w:rsidRDefault="00F7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ADA5B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A392F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25C04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AB6D2" w:rsidR="00B87ED3" w:rsidRPr="00944D28" w:rsidRDefault="00F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E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7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5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