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1A244" w:rsidR="00FD3806" w:rsidRPr="00A72646" w:rsidRDefault="006D6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2CA53" w:rsidR="00FD3806" w:rsidRPr="002A5E6C" w:rsidRDefault="006D6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14164" w:rsidR="00B87ED3" w:rsidRPr="00AF0D95" w:rsidRDefault="006D6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19536" w:rsidR="00B87ED3" w:rsidRPr="00AF0D95" w:rsidRDefault="006D6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247D" w:rsidR="00B87ED3" w:rsidRPr="00AF0D95" w:rsidRDefault="006D6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A183" w:rsidR="00B87ED3" w:rsidRPr="00AF0D95" w:rsidRDefault="006D6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FB97E" w:rsidR="00B87ED3" w:rsidRPr="00AF0D95" w:rsidRDefault="006D6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96470" w:rsidR="00B87ED3" w:rsidRPr="00AF0D95" w:rsidRDefault="006D6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ED5C" w:rsidR="00B87ED3" w:rsidRPr="00AF0D95" w:rsidRDefault="006D6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D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02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02C84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4FF5E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2868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CBCA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0F084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A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46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7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9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1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B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E1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12C2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672D3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FBA1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91E7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F45C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3195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A9F53" w:rsidR="00B87ED3" w:rsidRPr="00AF0D95" w:rsidRDefault="006D6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1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7563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0F3E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9DE46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1EA31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6A6C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CA03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1B40E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021A" w:rsidR="00B87ED3" w:rsidRPr="00AF0D95" w:rsidRDefault="006D6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7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E2F61" w:rsidR="00B87ED3" w:rsidRPr="00AF0D95" w:rsidRDefault="006D6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4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4E1F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471A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8664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54297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05A90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42C9B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1A34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63DE" w:rsidR="00B87ED3" w:rsidRPr="00AF0D95" w:rsidRDefault="006D6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BA060" w:rsidR="00B87ED3" w:rsidRPr="00AF0D95" w:rsidRDefault="006D6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0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1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0FF27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B1053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2543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0F0CA" w:rsidR="00B87ED3" w:rsidRPr="00AF0D95" w:rsidRDefault="006D6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9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F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0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E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A21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60C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