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56F9D" w:rsidR="00FD3806" w:rsidRPr="00A72646" w:rsidRDefault="009C57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5C3BE" w:rsidR="00FD3806" w:rsidRPr="002A5E6C" w:rsidRDefault="009C57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7B06" w:rsidR="00B87ED3" w:rsidRPr="00AF0D95" w:rsidRDefault="009C5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C0BCD" w:rsidR="00B87ED3" w:rsidRPr="00AF0D95" w:rsidRDefault="009C5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11122" w:rsidR="00B87ED3" w:rsidRPr="00AF0D95" w:rsidRDefault="009C5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D5EF7" w:rsidR="00B87ED3" w:rsidRPr="00AF0D95" w:rsidRDefault="009C5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5528F" w:rsidR="00B87ED3" w:rsidRPr="00AF0D95" w:rsidRDefault="009C5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E71C0" w:rsidR="00B87ED3" w:rsidRPr="00AF0D95" w:rsidRDefault="009C5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8436D" w:rsidR="00B87ED3" w:rsidRPr="00AF0D95" w:rsidRDefault="009C5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E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B5CE4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A734F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5FB7B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7FCEF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669B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1BC3D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B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9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8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8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4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0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16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7E5E0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ED01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840F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737B4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9BEA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E9AB5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E587" w:rsidR="00B87ED3" w:rsidRPr="00AF0D95" w:rsidRDefault="009C5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0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4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A6FA3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35D37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5B692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8B0F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7DE07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1F27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21D3D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97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CF4E" w:rsidR="00B87ED3" w:rsidRPr="00AF0D95" w:rsidRDefault="009C5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3089" w:rsidR="00B87ED3" w:rsidRPr="00AF0D95" w:rsidRDefault="009C5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8B597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09E86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D24F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15053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7ADB1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5D99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D85BA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50C5" w:rsidR="00B87ED3" w:rsidRPr="00AF0D95" w:rsidRDefault="009C5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E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1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1FAC9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790BF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075B1" w:rsidR="00B87ED3" w:rsidRPr="00AF0D95" w:rsidRDefault="009C5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5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AE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76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1C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8A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3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E6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7F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