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FE61" w:rsidR="0061148E" w:rsidRPr="00177744" w:rsidRDefault="00212B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E5B7" w:rsidR="0061148E" w:rsidRPr="00177744" w:rsidRDefault="00212B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4C41C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288F5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52F40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99CD1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168E7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EC718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CA84D" w:rsidR="004A6494" w:rsidRPr="00177744" w:rsidRDefault="00212B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D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0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9B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E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2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1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79E43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C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6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A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9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9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0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F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1C3B7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25D72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17848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8F2F4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6A60A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AF049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C1EF6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E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F91A6" w:rsidR="00B87ED3" w:rsidRPr="00177744" w:rsidRDefault="00212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EFDFB" w:rsidR="00B87ED3" w:rsidRPr="00177744" w:rsidRDefault="00212B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D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C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C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9F2B9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0C97B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E1F0A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59DA5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4D4FF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BA9BC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7C140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1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E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9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D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C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B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D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18D6D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4DB2C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F145C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95896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18D04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88FD3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DAD15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B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8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C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8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B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2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5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E2B60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25EEA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E8CE4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AA8DA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0EA7C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A5FEE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54C61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2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0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F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C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0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F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F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E151C4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D89064" w:rsidR="00B87ED3" w:rsidRPr="00177744" w:rsidRDefault="00212B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D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1C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09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002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E2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0A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8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C5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EF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B0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E9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20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B21"/>
    <w:rsid w:val="002D2C3F"/>
    <w:rsid w:val="0033335F"/>
    <w:rsid w:val="003441B6"/>
    <w:rsid w:val="004324DA"/>
    <w:rsid w:val="004923A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2024-06-12T01:36:00.0000000Z</dcterms:modified>
</coreProperties>
</file>