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33C9" w:rsidR="0061148E" w:rsidRPr="00C61931" w:rsidRDefault="00795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5C81" w:rsidR="0061148E" w:rsidRPr="00C61931" w:rsidRDefault="00795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4DE2A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B13B0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EB73D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6E1A1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FD082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42B5C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C7268" w:rsidR="00B87ED3" w:rsidRPr="00944D28" w:rsidRDefault="007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7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C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629AA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3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CD3B9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60798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8462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8223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DC09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B742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F3A9" w:rsidR="00B87ED3" w:rsidRPr="00944D28" w:rsidRDefault="007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735B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DE1B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A573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FA08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A5A4D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9A5D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F0A60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C8FA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D6A8C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0BD45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15159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A601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05E5F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85F25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B9452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34D3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D6890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F6142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749A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7B65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8335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2C767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837FB" w:rsidR="00B87ED3" w:rsidRPr="00944D28" w:rsidRDefault="007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E5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A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C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7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A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4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3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C2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99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2024-06-10T11:21:00.0000000Z</dcterms:modified>
</coreProperties>
</file>