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9E28" w:rsidR="0061148E" w:rsidRPr="00944D28" w:rsidRDefault="00624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99E1" w:rsidR="0061148E" w:rsidRPr="004A7085" w:rsidRDefault="00624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D9013F" w:rsidR="00E22E60" w:rsidRPr="007D5604" w:rsidRDefault="00624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A63F7B" w:rsidR="00E22E60" w:rsidRPr="007D5604" w:rsidRDefault="00624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D13584" w:rsidR="00E22E60" w:rsidRPr="007D5604" w:rsidRDefault="00624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B39BDF" w:rsidR="00E22E60" w:rsidRPr="007D5604" w:rsidRDefault="00624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8DCA1" w:rsidR="00E22E60" w:rsidRPr="007D5604" w:rsidRDefault="00624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42B9F5" w:rsidR="00E22E60" w:rsidRPr="007D5604" w:rsidRDefault="00624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5F30FF" w:rsidR="00E22E60" w:rsidRPr="007D5604" w:rsidRDefault="00624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82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5B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8E7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01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50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67185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9CD57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4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6E3B7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EEBEE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88E88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573E0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AEF6D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84EBB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E5E74" w:rsidR="00B87ED3" w:rsidRPr="007D5604" w:rsidRDefault="006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B5484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40816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02449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D54EC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69A4E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E303E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964FE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F7026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5D8DF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97941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2A300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D3B04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09610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6B262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6BD10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40B46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9AE7B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D8B35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FDA62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7EDB9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649E1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CEE2" w:rsidR="00B87ED3" w:rsidRPr="00944D28" w:rsidRDefault="0062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BF157E" w:rsidR="00B87ED3" w:rsidRPr="007D5604" w:rsidRDefault="006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4A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65D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BDC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F2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17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6D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9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5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A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C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48E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F8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