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0FD6C7" w:rsidR="002534F3" w:rsidRPr="0068293E" w:rsidRDefault="00D90A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B04D8A" w:rsidR="002534F3" w:rsidRPr="0068293E" w:rsidRDefault="00D90A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5F0BD" w:rsidR="002A7340" w:rsidRPr="00FF2AF3" w:rsidRDefault="00D9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0F90D" w:rsidR="002A7340" w:rsidRPr="00FF2AF3" w:rsidRDefault="00D9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76ABD" w:rsidR="002A7340" w:rsidRPr="00FF2AF3" w:rsidRDefault="00D9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BF2CF" w:rsidR="002A7340" w:rsidRPr="00FF2AF3" w:rsidRDefault="00D9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2C960" w:rsidR="002A7340" w:rsidRPr="00FF2AF3" w:rsidRDefault="00D9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44D12" w:rsidR="002A7340" w:rsidRPr="00FF2AF3" w:rsidRDefault="00D9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D8DE7" w:rsidR="002A7340" w:rsidRPr="00FF2AF3" w:rsidRDefault="00D9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B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7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E7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8B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88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BC117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80F09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E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F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5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A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B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DA46D" w:rsidR="001835FB" w:rsidRPr="00DA1511" w:rsidRDefault="00D90A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5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B057E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B334C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475C6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3EBA2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5A82D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DA34D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BF84D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E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B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7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3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1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E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1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814BB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73C8F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A77E4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D767F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1FFCA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2B83D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0A092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F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B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6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7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E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2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C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9E5B3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46EE9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5C320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81E8F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088E2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45AF7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783D2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D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F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B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9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0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2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8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E385C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9283D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34662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2D579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613EA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30B15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A712C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5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9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F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4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6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C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4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16B0C" w:rsidR="009A6C64" w:rsidRPr="00730585" w:rsidRDefault="00D9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99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11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E7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FF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CA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0C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74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0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F9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61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40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05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C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0ACC" w:rsidRPr="00B537C7" w:rsidRDefault="00D90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0AC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