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CF9351E" w:rsidR="005D3B8C" w:rsidRPr="003B71FF" w:rsidRDefault="0065146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F148293" w:rsidR="00725A6F" w:rsidRPr="003B71FF" w:rsidRDefault="006514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B112428" w:rsidR="00725A6F" w:rsidRPr="003B71FF" w:rsidRDefault="006514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F749C8D" w:rsidR="00725A6F" w:rsidRPr="003B71FF" w:rsidRDefault="006514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B0894AA" w:rsidR="00725A6F" w:rsidRPr="003B71FF" w:rsidRDefault="006514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179703E" w:rsidR="00725A6F" w:rsidRPr="003B71FF" w:rsidRDefault="006514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736F71E" w:rsidR="00725A6F" w:rsidRPr="003B71FF" w:rsidRDefault="006514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C67BB8E" w:rsidR="00725A6F" w:rsidRPr="003B71FF" w:rsidRDefault="006514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2930BE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83F1A2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0FAEC5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28DD85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BACB59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C19A480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86C1F76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E3D7F0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7DBA9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54927E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6B227C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BBE3EF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EC89A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6FFDB3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E0ABE5B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67A9134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58D56968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1AD8E430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4409B2E8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4E3C68A7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4E1DBF9" w:rsidR="00B87ED3" w:rsidRPr="003B71FF" w:rsidRDefault="006514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D3578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7215C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E399A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DB6CA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32147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E879B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7C092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58CF3A2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3F09B5A8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2ABD355E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1BE4B5F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20B1CFAE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54852D48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31C9123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B6B82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28ACD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7B52A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C5E78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078FE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42708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9F8F4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17ED373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1C8E02D5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66990A4E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7B4B5495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5BECA071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0586F600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E5F0514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982AE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F0F55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82D37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3F8DF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FD400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59806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E52B6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292E124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4FAC20A8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5374BE3F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3022D249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48E3D6DB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63282FAC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69CD585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7D407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96DAE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40B369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2EA13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67B67E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17B9C2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9B81D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6BABC392" w:rsidR="00B87ED3" w:rsidRPr="003B71FF" w:rsidRDefault="006514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759FA67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7D3A202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799A520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3FD992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8CC1B4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B9116A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77A9B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08C15D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9F150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3048CD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2E93C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93EDC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481E74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5146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5146D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