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1A81F" w:rsidR="00D930ED" w:rsidRPr="00EA69E9" w:rsidRDefault="00574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FF109" w:rsidR="00D930ED" w:rsidRPr="00790574" w:rsidRDefault="00574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5C539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9AA3F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4DA52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B1263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990F7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9087E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9F03B" w:rsidR="00B87ED3" w:rsidRPr="00FC7F6A" w:rsidRDefault="0057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EB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0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9F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D3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76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F9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C45CC" w:rsidR="00B87ED3" w:rsidRPr="00D44524" w:rsidRDefault="00574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6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7C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4C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5B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84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4E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E6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FCC6B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57F82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300EF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F89CF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86A7E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C7C24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BC39F" w:rsidR="000B5588" w:rsidRPr="00D44524" w:rsidRDefault="0057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21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98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78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66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A4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34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C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2B8E8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072CE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A6189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FAD89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9F52D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07594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7FA8F" w:rsidR="00846B8B" w:rsidRPr="00D44524" w:rsidRDefault="0057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C8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10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CA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14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F9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B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41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54A81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6B4BB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A7D05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D1026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BC035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29B61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B3FAF" w:rsidR="007A5870" w:rsidRPr="00D44524" w:rsidRDefault="0057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7E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03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AD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16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9A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FA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6F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B84C1" w:rsidR="0021795A" w:rsidRPr="00D44524" w:rsidRDefault="0057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0EA8D" w:rsidR="0021795A" w:rsidRPr="00D44524" w:rsidRDefault="0057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566EE" w:rsidR="0021795A" w:rsidRPr="00D44524" w:rsidRDefault="0057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3DBAB" w:rsidR="0021795A" w:rsidRPr="00D44524" w:rsidRDefault="0057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E9BAF" w:rsidR="0021795A" w:rsidRPr="00D44524" w:rsidRDefault="0057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E5565" w:rsidR="0021795A" w:rsidRPr="00D44524" w:rsidRDefault="0057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B7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0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2E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A7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EE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73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E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2F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CA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