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3D26B" w:rsidR="00D930ED" w:rsidRPr="00EA69E9" w:rsidRDefault="00121D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982F0" w:rsidR="00D930ED" w:rsidRPr="00790574" w:rsidRDefault="00121D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22026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AD59B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75C97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B51B6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F4279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1B7FC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1A503" w:rsidR="00B87ED3" w:rsidRPr="00FC7F6A" w:rsidRDefault="00121D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0E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3E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53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63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35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90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DF0848" w:rsidR="00B87ED3" w:rsidRPr="00D44524" w:rsidRDefault="00121D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FB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28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530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4C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A7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3A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DA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31CBA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FEE2B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C8C38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7D878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DB010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D511C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B2DDD" w:rsidR="000B5588" w:rsidRPr="00D44524" w:rsidRDefault="00121D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2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0D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C2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85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83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D5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B6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9D21F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6EEC9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E230F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9012F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C7364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81DCC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B4225" w:rsidR="00846B8B" w:rsidRPr="00D44524" w:rsidRDefault="00121D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EC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36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3B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F4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3A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BC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56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C00DE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F873B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546E1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04443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4FCC3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1C954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76296" w:rsidR="007A5870" w:rsidRPr="00D44524" w:rsidRDefault="00121D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A0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3B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CF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77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1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58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DD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984CE" w:rsidR="0021795A" w:rsidRPr="00D44524" w:rsidRDefault="00121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F71D2" w:rsidR="0021795A" w:rsidRPr="00D44524" w:rsidRDefault="00121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6CAA1" w:rsidR="0021795A" w:rsidRPr="00D44524" w:rsidRDefault="00121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4010C" w:rsidR="0021795A" w:rsidRPr="00D44524" w:rsidRDefault="00121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0FF05" w:rsidR="0021795A" w:rsidRPr="00D44524" w:rsidRDefault="00121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AF031" w:rsidR="0021795A" w:rsidRPr="00D44524" w:rsidRDefault="00121D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F1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8A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E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82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91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42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D6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F2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1D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DF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