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E019E" w:rsidR="00563B6E" w:rsidRPr="00B24A33" w:rsidRDefault="00E46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87DE7" w:rsidR="00563B6E" w:rsidRPr="00B24A33" w:rsidRDefault="00E46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DFA84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3EEA2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A568B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B9654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EF523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C4D3E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D18A0" w:rsidR="00C11CD7" w:rsidRPr="00B24A33" w:rsidRDefault="00E4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2C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F5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CF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46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CA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47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63B1E" w:rsidR="002113B7" w:rsidRPr="00B24A33" w:rsidRDefault="00E46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A7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86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26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D4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7B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73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6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FB879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BDECFE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A8124C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B3064E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FE09F0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81FA01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C1FC8" w:rsidR="002113B7" w:rsidRPr="00B24A33" w:rsidRDefault="00E46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4E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9B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2A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5B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02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0D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C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DC7EC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79C8F8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A607D6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988264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C3C82A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DDAA15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D2D0F" w:rsidR="002113B7" w:rsidRPr="00B24A33" w:rsidRDefault="00E46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B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FA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78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F0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29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2E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68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0E2C8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CB52985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23B4DED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8767175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60766AC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1B5028D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9534E" w:rsidR="006E49F3" w:rsidRPr="00B24A33" w:rsidRDefault="00E46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8E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6B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93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B3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AC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FA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D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95584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9428DB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2712A6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BDA282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20825F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05BBEE" w:rsidR="006E49F3" w:rsidRPr="00B24A33" w:rsidRDefault="00E46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B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28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05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32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00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65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77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11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6A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AB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2024-06-10T17:09:00.0000000Z</dcterms:modified>
</coreProperties>
</file>