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15C6" w:rsidR="0061148E" w:rsidRPr="00C834E2" w:rsidRDefault="00EB1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0EAD" w:rsidR="0061148E" w:rsidRPr="00C834E2" w:rsidRDefault="00EB1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F1070" w:rsidR="00B87ED3" w:rsidRPr="00944D28" w:rsidRDefault="00EB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141B9" w:rsidR="00B87ED3" w:rsidRPr="00944D28" w:rsidRDefault="00EB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63AA2" w:rsidR="00B87ED3" w:rsidRPr="00944D28" w:rsidRDefault="00EB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18A40" w:rsidR="00B87ED3" w:rsidRPr="00944D28" w:rsidRDefault="00EB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B7414" w:rsidR="00B87ED3" w:rsidRPr="00944D28" w:rsidRDefault="00EB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624DB" w:rsidR="00B87ED3" w:rsidRPr="00944D28" w:rsidRDefault="00EB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1B9D9" w:rsidR="00B87ED3" w:rsidRPr="00944D28" w:rsidRDefault="00EB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B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5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A2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4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5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E9731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E0C72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2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D6CD3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CDD76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F7A28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2B931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7EAD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49142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68CDE" w:rsidR="00B87ED3" w:rsidRPr="00944D28" w:rsidRDefault="00EB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9937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0EA9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1062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CC9AC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BCABF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601AD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19841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8BCE9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2A550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7DA3B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7A132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2F49E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53C42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FA3E9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F58F3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D3B68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B68A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7D04E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B3509" w:rsidR="00B87ED3" w:rsidRPr="00944D28" w:rsidRDefault="00EB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D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2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C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2024-06-11T22:22:00.0000000Z</dcterms:modified>
</coreProperties>
</file>