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41308" w:rsidR="00C34772" w:rsidRPr="0026421F" w:rsidRDefault="004B3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C1AB0" w:rsidR="00C34772" w:rsidRPr="00D339A1" w:rsidRDefault="004B3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63C11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012B9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6A7BD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21A14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F90A3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8DFD0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6843F" w:rsidR="002A7340" w:rsidRPr="00CD56BA" w:rsidRDefault="004B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AF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B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4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F2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0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47AE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1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7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2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F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C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D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3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80093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259FF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869E2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6D29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FA0AD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A71F6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A36E2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A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3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3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2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8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257D6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B77C2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56DB4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3D088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CA1A6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AC67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F4724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0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E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3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D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9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1E59D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319CD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74A04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BD24F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BB0E8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9339B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4319A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2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1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F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F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E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D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F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37A31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B9A4A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6DFA4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E17FD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62D1D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6F21" w:rsidR="009A6C64" w:rsidRPr="00730585" w:rsidRDefault="004B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4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3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B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E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B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D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7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E30" w:rsidRPr="00B537C7" w:rsidRDefault="004B3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82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3E3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