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4F3A6" w:rsidR="0061148E" w:rsidRPr="00C61931" w:rsidRDefault="00F749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A7AFC" w:rsidR="0061148E" w:rsidRPr="00C61931" w:rsidRDefault="00F749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9DC26" w:rsidR="00B87ED3" w:rsidRPr="00944D28" w:rsidRDefault="00F7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6227EC" w:rsidR="00B87ED3" w:rsidRPr="00944D28" w:rsidRDefault="00F7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8436D" w:rsidR="00B87ED3" w:rsidRPr="00944D28" w:rsidRDefault="00F7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6E901" w:rsidR="00B87ED3" w:rsidRPr="00944D28" w:rsidRDefault="00F7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4CAC6" w:rsidR="00B87ED3" w:rsidRPr="00944D28" w:rsidRDefault="00F7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65C28" w:rsidR="00B87ED3" w:rsidRPr="00944D28" w:rsidRDefault="00F7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463FA" w:rsidR="00B87ED3" w:rsidRPr="00944D28" w:rsidRDefault="00F7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D0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8E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91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29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36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64C3C" w:rsidR="00B87ED3" w:rsidRPr="00944D28" w:rsidRDefault="00F7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7942A" w:rsidR="00B87ED3" w:rsidRPr="00944D28" w:rsidRDefault="00F7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8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7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6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3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77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BE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253C0" w:rsidR="00B87ED3" w:rsidRPr="00944D28" w:rsidRDefault="00F7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854F5" w:rsidR="00B87ED3" w:rsidRPr="00944D28" w:rsidRDefault="00F7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69800" w:rsidR="00B87ED3" w:rsidRPr="00944D28" w:rsidRDefault="00F7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6385C" w:rsidR="00B87ED3" w:rsidRPr="00944D28" w:rsidRDefault="00F7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DDF4D" w:rsidR="00B87ED3" w:rsidRPr="00944D28" w:rsidRDefault="00F7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32C48" w:rsidR="00B87ED3" w:rsidRPr="00944D28" w:rsidRDefault="00F7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A0097" w:rsidR="00B87ED3" w:rsidRPr="00944D28" w:rsidRDefault="00F7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3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0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2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C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C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5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BB685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B3A5A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05DC8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2EB30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2DB60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D38DD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5A083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6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A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A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5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6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B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B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B2BC3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79D15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D1111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EA7FA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0D949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429A5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81C95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A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1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4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C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D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CE0FE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9BBA3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1AFD1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A7F7B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0E3A0" w:rsidR="00B87ED3" w:rsidRPr="00944D28" w:rsidRDefault="00F7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81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19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0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0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2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9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9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E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F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495E"/>
    <w:rsid w:val="00FB3E14"/>
    <w:rsid w:val="00F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2024-06-10T17:22:00.0000000Z</dcterms:modified>
</coreProperties>
</file>