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3774" w:rsidR="0061148E" w:rsidRPr="00944D28" w:rsidRDefault="009D7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C1D95" w:rsidR="0061148E" w:rsidRPr="004A7085" w:rsidRDefault="009D7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A7BAB" w:rsidR="00B87ED3" w:rsidRPr="00944D28" w:rsidRDefault="009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2FD2E" w:rsidR="00B87ED3" w:rsidRPr="00944D28" w:rsidRDefault="009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5FD22" w:rsidR="00B87ED3" w:rsidRPr="00944D28" w:rsidRDefault="009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B7634" w:rsidR="00B87ED3" w:rsidRPr="00944D28" w:rsidRDefault="009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DD14B" w:rsidR="00B87ED3" w:rsidRPr="00944D28" w:rsidRDefault="009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1F94" w:rsidR="00B87ED3" w:rsidRPr="00944D28" w:rsidRDefault="009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C480D" w:rsidR="00B87ED3" w:rsidRPr="00944D28" w:rsidRDefault="009D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7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F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5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AD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C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FD949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97517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5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1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0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FB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DE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66F04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5EA8E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C639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A2A6B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3B211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1645D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7BC41" w:rsidR="00B87ED3" w:rsidRPr="00944D28" w:rsidRDefault="009D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D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4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D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AE1AB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E6277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64D5C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7DB01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F2CB4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8C35D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C1866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4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2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B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0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B27DE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76ACD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F285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5F1A6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015D6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448D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844CE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5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C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4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F528F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67592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9BFA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3509C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3FE2" w:rsidR="00B87ED3" w:rsidRPr="00944D28" w:rsidRDefault="009D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D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95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4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E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