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7C10" w:rsidR="0061148E" w:rsidRPr="000C582F" w:rsidRDefault="001F6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8F43" w:rsidR="0061148E" w:rsidRPr="000C582F" w:rsidRDefault="001F6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36404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179FD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705C7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8B8A5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126A0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F1665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EBB82" w:rsidR="00B87ED3" w:rsidRPr="000C582F" w:rsidRDefault="001F6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5D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B8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78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DB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50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0A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67DFB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1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A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8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5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AB955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0641A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4CE1C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DA39B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3A073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F9EB1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68B32" w:rsidR="00B87ED3" w:rsidRPr="000C582F" w:rsidRDefault="001F6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CD621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29963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2FA15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4DE65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FF817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A5309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6023A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74EA2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6CEF0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27BCA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954B3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60C75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6AB3E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E243B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DED94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5237C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00D5D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97B58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8978F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4742D" w:rsidR="00B87ED3" w:rsidRPr="000C582F" w:rsidRDefault="001F6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E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255"/>
    <w:rsid w:val="002C1E06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2024-06-10T07:47:00.0000000Z</dcterms:modified>
</coreProperties>
</file>