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8538" w:rsidR="0061148E" w:rsidRPr="000C582F" w:rsidRDefault="00E43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60C4" w:rsidR="0061148E" w:rsidRPr="000C582F" w:rsidRDefault="00E43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E5C91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FA714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9C918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C181C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69AE7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871DF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240E3" w:rsidR="00B87ED3" w:rsidRPr="000C582F" w:rsidRDefault="00E43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51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A5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40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C1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4C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C1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B7EC8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0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4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2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3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1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B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9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2F0D3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33AEC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21CE1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E53EE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DA07F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60F30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A7FB2" w:rsidR="00B87ED3" w:rsidRPr="000C582F" w:rsidRDefault="00E43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556E12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8B24B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8A3FE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812CF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18385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569AF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53BF1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8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6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1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21986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29186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C8F35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20817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FA8F0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8A35B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00EE3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F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A7542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194A3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FEF1A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7E731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81B3F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C90D4" w:rsidR="00B87ED3" w:rsidRPr="000C582F" w:rsidRDefault="00E43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FE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5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2024-06-09T23:42:00.0000000Z</dcterms:modified>
</coreProperties>
</file>