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F34E3" w:rsidR="00563B6E" w:rsidRPr="00B24A33" w:rsidRDefault="00371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4D252" w:rsidR="00563B6E" w:rsidRPr="00B24A33" w:rsidRDefault="00371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6245B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237EF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5FE4C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B2709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160CA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FE057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F061" w:rsidR="00C11CD7" w:rsidRPr="00B24A33" w:rsidRDefault="00371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56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5C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48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FB4DD" w:rsidR="002113B7" w:rsidRPr="00B24A33" w:rsidRDefault="00371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7869A" w:rsidR="002113B7" w:rsidRPr="00B24A33" w:rsidRDefault="00371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A0622" w:rsidR="002113B7" w:rsidRPr="00B24A33" w:rsidRDefault="00371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1EC80" w:rsidR="002113B7" w:rsidRPr="00B24A33" w:rsidRDefault="00371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BD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97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F5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560A55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B83A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A3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AA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B2EE7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9CE881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43349E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7F2DEC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EEEFBB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1BB577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A21B0" w:rsidR="002113B7" w:rsidRPr="00B24A33" w:rsidRDefault="00371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33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05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68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19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FA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D9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B0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C9639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53E85A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8E5C4B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1F6855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004304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78535C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5CA65" w:rsidR="002113B7" w:rsidRPr="00B24A33" w:rsidRDefault="00371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BB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5A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75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27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7D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2B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24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F87835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DEC279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E70391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2ECC2E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11FDB5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3CEBD7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FA3DD" w:rsidR="006E49F3" w:rsidRPr="00B24A33" w:rsidRDefault="00371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85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79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0C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BA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EF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0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E0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BB2EF" w:rsidR="006E49F3" w:rsidRPr="00B24A33" w:rsidRDefault="00371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EAF112" w:rsidR="006E49F3" w:rsidRPr="00B24A33" w:rsidRDefault="00371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8B05A8" w:rsidR="006E49F3" w:rsidRPr="00B24A33" w:rsidRDefault="00371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1B1B5D" w:rsidR="006E49F3" w:rsidRPr="00B24A33" w:rsidRDefault="00371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7CD851" w:rsidR="006E49F3" w:rsidRPr="00B24A33" w:rsidRDefault="00371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C0E609" w:rsidR="006E49F3" w:rsidRPr="00B24A33" w:rsidRDefault="00371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E0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C5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F1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4D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5B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37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5E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D8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3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308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