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F996A" w:rsidR="00563B6E" w:rsidRPr="00B24A33" w:rsidRDefault="00206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EA57F" w:rsidR="00563B6E" w:rsidRPr="00B24A33" w:rsidRDefault="00206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2DD7B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A4ADF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3D2B0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7E3C6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1E47B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3C7B1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C8C4" w:rsidR="00C11CD7" w:rsidRPr="00B24A33" w:rsidRDefault="00206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FD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AA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8D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289EB" w:rsidR="002113B7" w:rsidRPr="00B24A33" w:rsidRDefault="00206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3251B" w:rsidR="002113B7" w:rsidRPr="00B24A33" w:rsidRDefault="00206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D5E8B" w:rsidR="002113B7" w:rsidRPr="00B24A33" w:rsidRDefault="00206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705FB" w:rsidR="002113B7" w:rsidRPr="00B24A33" w:rsidRDefault="00206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86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E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4D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9B3A6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CB35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0B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D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9147E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A1EBB3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730902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CA194F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D4301D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DEB51A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28CFE" w:rsidR="002113B7" w:rsidRPr="00B24A33" w:rsidRDefault="00206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3E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BE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D4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9E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6B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66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7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EA6AB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7905D5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48C7D6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7B0EA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99F957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6FAB03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A47D6" w:rsidR="002113B7" w:rsidRPr="00B24A33" w:rsidRDefault="00206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C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17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75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AA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F2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04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29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B4F80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C70A48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D7D79B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BCBF28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045DB1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B1230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943D2" w:rsidR="006E49F3" w:rsidRPr="00B24A33" w:rsidRDefault="00206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5A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26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72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E4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B2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5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EB9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61D90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441C55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7A6CBE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9E6E40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E5E44E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6F1A25" w:rsidR="006E49F3" w:rsidRPr="00B24A33" w:rsidRDefault="00206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2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8C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FFB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AA7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83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4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AE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A3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C77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