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FFAC" w:rsidR="0061148E" w:rsidRPr="00944D28" w:rsidRDefault="004A7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5FFE" w:rsidR="0061148E" w:rsidRPr="004A7085" w:rsidRDefault="004A7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8BE13" w:rsidR="00B87ED3" w:rsidRPr="00944D28" w:rsidRDefault="004A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F29D3" w:rsidR="00B87ED3" w:rsidRPr="00944D28" w:rsidRDefault="004A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4340D" w:rsidR="00B87ED3" w:rsidRPr="00944D28" w:rsidRDefault="004A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E7C52" w:rsidR="00B87ED3" w:rsidRPr="00944D28" w:rsidRDefault="004A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6D47A" w:rsidR="00B87ED3" w:rsidRPr="00944D28" w:rsidRDefault="004A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F5BE8" w:rsidR="00B87ED3" w:rsidRPr="00944D28" w:rsidRDefault="004A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BFFFE" w:rsidR="00B87ED3" w:rsidRPr="00944D28" w:rsidRDefault="004A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AC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8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3FA8B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A27AD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29D21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B1796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F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8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0FAC" w:rsidR="00B87ED3" w:rsidRPr="00944D28" w:rsidRDefault="004A7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4B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5DBAE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1B53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A119A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8990E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876B9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604FD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061DC" w:rsidR="00B87ED3" w:rsidRPr="00944D28" w:rsidRDefault="004A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1AA2C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E0B83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6E90A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E8EB1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6BDCF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D0EF8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740A6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5647A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70CD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1A4C2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4585E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9F102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FD19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8AE03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F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08D4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66E3A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D0D0D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31234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BE3FB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CB4EE" w:rsidR="00B87ED3" w:rsidRPr="00944D28" w:rsidRDefault="004A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F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F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5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2D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