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26E0" w:rsidR="0061148E" w:rsidRPr="00177744" w:rsidRDefault="005933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15EF" w:rsidR="0061148E" w:rsidRPr="00177744" w:rsidRDefault="005933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A38171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F19AB2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FC08C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8F8F1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E57D1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8E6F2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33317" w:rsidR="00983D57" w:rsidRPr="00177744" w:rsidRDefault="005933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F42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AB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E8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F0BA0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77ACA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5773D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7CBECB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A3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F0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5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D32BB5" w:rsidR="00B87ED3" w:rsidRPr="00177744" w:rsidRDefault="005933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E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1C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B02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D8358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B3F2E2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4ACFA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47DF7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7A0560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53CE1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1CEAF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4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9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CB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1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D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D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2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834FF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6771C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F3ACA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0FE845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DA907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050FB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F3C4F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6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14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F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BA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F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799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9A6DE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B8049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CD22D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F7B5A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15F7EC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EF7C3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9E9DE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3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5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7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B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5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3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AD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90D5B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5B2215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ED0AAA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B9A1F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B46011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B607A0" w:rsidR="00B87ED3" w:rsidRPr="00177744" w:rsidRDefault="005933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C7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62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7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BF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4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66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F8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9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6271"/>
    <w:rsid w:val="004324DA"/>
    <w:rsid w:val="004A7085"/>
    <w:rsid w:val="004D505A"/>
    <w:rsid w:val="004F73F6"/>
    <w:rsid w:val="00507530"/>
    <w:rsid w:val="005933D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2024-06-10T14:14:00.0000000Z</dcterms:modified>
</coreProperties>
</file>