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B54E" w:rsidR="0061148E" w:rsidRPr="00177744" w:rsidRDefault="00EF4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36E9" w:rsidR="0061148E" w:rsidRPr="00177744" w:rsidRDefault="00EF4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852A4" w:rsidR="00983D57" w:rsidRPr="00177744" w:rsidRDefault="00EF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015CE" w:rsidR="00983D57" w:rsidRPr="00177744" w:rsidRDefault="00EF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5484A" w:rsidR="00983D57" w:rsidRPr="00177744" w:rsidRDefault="00EF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A5140" w:rsidR="00983D57" w:rsidRPr="00177744" w:rsidRDefault="00EF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26457" w:rsidR="00983D57" w:rsidRPr="00177744" w:rsidRDefault="00EF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D52F9" w:rsidR="00983D57" w:rsidRPr="00177744" w:rsidRDefault="00EF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6F42F" w:rsidR="00983D57" w:rsidRPr="00177744" w:rsidRDefault="00EF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B5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C8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49AE6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738A9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4287A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A3923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3248A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B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F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0F458" w:rsidR="00B87ED3" w:rsidRPr="00177744" w:rsidRDefault="00EF4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5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1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E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D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7AD46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6A779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F4939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87B5E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697EB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97759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15721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F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12DFF" w:rsidR="00B87ED3" w:rsidRPr="00177744" w:rsidRDefault="00EF4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9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1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F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4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8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3B3CA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397E9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E123C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E345D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B01D7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2098F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5E5C7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5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7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E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B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2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5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C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0DF13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F8E5E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69B06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A678E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23975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2DFD5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6A00B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A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5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6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3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3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1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6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79791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D301B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59208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2D5D7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A8BE6" w:rsidR="00B87ED3" w:rsidRPr="00177744" w:rsidRDefault="00EF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57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43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E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B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F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2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5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3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7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6B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2025-07-20T05:32:00.0000000Z</dcterms:modified>
</coreProperties>
</file>