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4BDB" w:rsidR="0061148E" w:rsidRPr="00177744" w:rsidRDefault="00D86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452E" w:rsidR="0061148E" w:rsidRPr="00177744" w:rsidRDefault="00D86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001C4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E47D6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A5FBB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44887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7DF66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B5283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BA105" w:rsidR="00983D57" w:rsidRPr="00177744" w:rsidRDefault="00D86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5E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A1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67441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F4532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DD2DD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44EDE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F3AAD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B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5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123E8" w:rsidR="00B87ED3" w:rsidRPr="00177744" w:rsidRDefault="00D86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E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F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2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A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14B5D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18942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ECC7A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25364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AC832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CFFA1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CDEBB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4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B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7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5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E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7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9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430BD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3BB5A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AA335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A810E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E2E9D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3EC10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57F81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E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7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3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5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F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3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9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A61BA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AF1EB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A1C47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5CF03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A4773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7A776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744AC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3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F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B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3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3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0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2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5286F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D33A3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6BE61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7B90B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D4ADB" w:rsidR="00B87ED3" w:rsidRPr="00177744" w:rsidRDefault="00D86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6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9D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D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2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2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2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D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E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E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DD5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2024-06-09T18:01:00.0000000Z</dcterms:modified>
</coreProperties>
</file>