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D9579" w:rsidR="00C34772" w:rsidRPr="0026421F" w:rsidRDefault="009F2A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CCB2E" w:rsidR="00C34772" w:rsidRPr="00D339A1" w:rsidRDefault="009F2A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28D9C" w:rsidR="002A7340" w:rsidRPr="00CD56BA" w:rsidRDefault="009F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CEB92" w:rsidR="002A7340" w:rsidRPr="00CD56BA" w:rsidRDefault="009F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EEE82" w:rsidR="002A7340" w:rsidRPr="00CD56BA" w:rsidRDefault="009F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9464A" w:rsidR="002A7340" w:rsidRPr="00CD56BA" w:rsidRDefault="009F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69C21" w:rsidR="002A7340" w:rsidRPr="00CD56BA" w:rsidRDefault="009F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D5B93" w:rsidR="002A7340" w:rsidRPr="00CD56BA" w:rsidRDefault="009F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5A549" w:rsidR="002A7340" w:rsidRPr="00CD56BA" w:rsidRDefault="009F2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C2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74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C0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E90A7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B4A91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B79AE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04CFE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33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B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77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0DF19" w:rsidR="001835FB" w:rsidRPr="000307EE" w:rsidRDefault="009F2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85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80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69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F73ED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2AF51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2DB4B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AB5B0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762CE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85BFB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585EF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F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C8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39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8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64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D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00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C741C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2C8EB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A56A0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5F020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9BFD9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27F6F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1D276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F1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2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A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9F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1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F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3E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6DAF2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9BC35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BACA3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F3186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75B36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B8E74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42BAE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A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5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A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B8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3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4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C9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F10DD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A1180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25DA0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CE705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BF5D2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79EDA" w:rsidR="009A6C64" w:rsidRPr="00730585" w:rsidRDefault="009F2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AF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6C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E1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E8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77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2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61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7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A94" w:rsidRPr="00B537C7" w:rsidRDefault="009F2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ADB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5C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A9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2019-12-12T15:31:00.0000000Z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