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5AD4" w:rsidR="0061148E" w:rsidRPr="00C61931" w:rsidRDefault="000F5B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BC07" w:rsidR="0061148E" w:rsidRPr="00C61931" w:rsidRDefault="000F5B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CA1A5" w:rsidR="00B87ED3" w:rsidRPr="00944D28" w:rsidRDefault="000F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E4333" w:rsidR="00B87ED3" w:rsidRPr="00944D28" w:rsidRDefault="000F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8CF6F" w:rsidR="00B87ED3" w:rsidRPr="00944D28" w:rsidRDefault="000F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DC7BA" w:rsidR="00B87ED3" w:rsidRPr="00944D28" w:rsidRDefault="000F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FD21C" w:rsidR="00B87ED3" w:rsidRPr="00944D28" w:rsidRDefault="000F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EE02E" w:rsidR="00B87ED3" w:rsidRPr="00944D28" w:rsidRDefault="000F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381C4" w:rsidR="00B87ED3" w:rsidRPr="00944D28" w:rsidRDefault="000F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6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09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4476E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51206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ECD45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D0D86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6CFC1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0AEF" w:rsidR="00B87ED3" w:rsidRPr="00944D28" w:rsidRDefault="000F5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C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0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19F8D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E7866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BBC25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C8BA0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E28DC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3AA2C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27C6D" w:rsidR="00B87ED3" w:rsidRPr="00944D28" w:rsidRDefault="000F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E236" w:rsidR="00B87ED3" w:rsidRPr="00944D28" w:rsidRDefault="000F5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D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5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2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C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DB23A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E63CD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CB28E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88EC7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0182D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41476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5248A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7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02954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AFF1D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EEBFE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2A257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513A2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3A7F0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AB8CB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0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0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85B3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40174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427E4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85769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BD8D9" w:rsidR="00B87ED3" w:rsidRPr="00944D28" w:rsidRDefault="000F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7F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2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E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A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4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B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C2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2024-06-09T12:47:00.0000000Z</dcterms:modified>
</coreProperties>
</file>