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C5D8" w:rsidR="0061148E" w:rsidRPr="008F69F5" w:rsidRDefault="00DF7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1967" w:rsidR="0061148E" w:rsidRPr="008F69F5" w:rsidRDefault="00DF7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FEFC0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DA0BA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B0480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D7005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9F16E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4A205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772C3" w:rsidR="00B87ED3" w:rsidRPr="008F69F5" w:rsidRDefault="00DF7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E5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70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90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0303C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32486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ABCFB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0A4FC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B504" w:rsidR="00B87ED3" w:rsidRPr="00944D28" w:rsidRDefault="00DF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4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E7185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7E6C5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001C7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3A913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FDB24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DE092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1449E" w:rsidR="00B87ED3" w:rsidRPr="008F69F5" w:rsidRDefault="00DF7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6D42F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F4AA4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E4FEE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161F8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94605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87F3F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61625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68470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0B70C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C0BD1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EBDEA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E7FFC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1A83D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D66F4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28BC8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F3C01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076EF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AF607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C5146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9E9F3" w:rsidR="00B87ED3" w:rsidRPr="008F69F5" w:rsidRDefault="00DF7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C7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29D7" w:rsidR="00B87ED3" w:rsidRPr="00944D28" w:rsidRDefault="00DF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B913" w:rsidR="00B87ED3" w:rsidRPr="00944D28" w:rsidRDefault="00DF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6C9B" w:rsidR="00B87ED3" w:rsidRPr="00944D28" w:rsidRDefault="00DF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DF7D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