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DAE4F" w:rsidR="00380DB3" w:rsidRPr="0068293E" w:rsidRDefault="006A2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D517D" w:rsidR="00380DB3" w:rsidRPr="0068293E" w:rsidRDefault="006A2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16D4A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4E949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96E8F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1855F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953DD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C6B29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38632" w:rsidR="00240DC4" w:rsidRPr="00B03D55" w:rsidRDefault="006A2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C0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8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80454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0F9F7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A58DD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53D00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A7282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0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07B6C" w:rsidR="001835FB" w:rsidRPr="00DA1511" w:rsidRDefault="006A2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2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F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1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7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89864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45958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5C31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FB4A6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81F5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B0391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BA36D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B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4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F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2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D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4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9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FBD62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BAE3F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8E426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A2505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22A28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4D41A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97F43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1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8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5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A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8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9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3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43654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3C5FE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21F5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D1FC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E3705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55169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22CF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5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F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0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5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1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0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9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C5D0D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F9A65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7038F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CF089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000B4" w:rsidR="009A6C64" w:rsidRPr="00730585" w:rsidRDefault="006A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F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C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A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2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0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4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7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3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8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E4B" w:rsidRPr="00B537C7" w:rsidRDefault="006A2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E4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