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3DAE867" w:rsidR="005D3B8C" w:rsidRPr="003B71FF" w:rsidRDefault="000E49C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3080666" w:rsidR="00725A6F" w:rsidRPr="003B71FF" w:rsidRDefault="000E49C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9C68C03" w:rsidR="00725A6F" w:rsidRPr="003B71FF" w:rsidRDefault="000E49C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A7F52D2" w:rsidR="00725A6F" w:rsidRPr="003B71FF" w:rsidRDefault="000E49C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885BEEC" w:rsidR="00725A6F" w:rsidRPr="003B71FF" w:rsidRDefault="000E49C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22A9851" w:rsidR="00725A6F" w:rsidRPr="003B71FF" w:rsidRDefault="000E49C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90E6499" w:rsidR="00725A6F" w:rsidRPr="003B71FF" w:rsidRDefault="000E49C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B73F630" w:rsidR="00725A6F" w:rsidRPr="003B71FF" w:rsidRDefault="000E49C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AB8610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31020A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E8148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3C2681F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443D91E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5A08DA05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228A47E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E6F68B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CC14B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0B6E70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4215E1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9ED315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0A0D20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C3B171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5EC2DA9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53116459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0E73AA2D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6274A58B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589F60AC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7D45E442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087ACBB" w:rsidR="00B87ED3" w:rsidRPr="003B71FF" w:rsidRDefault="000E49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0A090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D4387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6543A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FFFB4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54C91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D52C3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FFA86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105F38B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020891EA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23895F43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57EF27DC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72DDB566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3A4B0F6D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6F55026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C5CD2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DD278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81840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CD917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E84EC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C9B99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C10AF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C1FB41C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79A4E986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55295CD5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07251A28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6421C8F5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04FC003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DE582B3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74D52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69FB3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EDB2B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56922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F274A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E85E8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8D3E9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48FACC5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29EB29F0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0C3CB739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7E0A4406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5CA51818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5E9D8FF3" w:rsidR="00B87ED3" w:rsidRPr="003B71FF" w:rsidRDefault="000E49C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BCFAF1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6E3E6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DB4A1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04DBA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AE094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49A30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DA847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97DF9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E49C9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0E49C9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