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8F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77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778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52D8F6C" w:rsidR="004A7F4E" w:rsidRPr="006C2771" w:rsidRDefault="008677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9A04FE" w:rsidR="00266CB6" w:rsidRPr="009C572F" w:rsidRDefault="0086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D41D3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41F83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8AB1D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1D3A5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D1BC58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0A19F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2F454" w:rsidR="000D4B2E" w:rsidRPr="006C2771" w:rsidRDefault="0086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C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473D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1EC4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06049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1E6FB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08021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DED54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AC074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DB7D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C5B3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3D0C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1BCC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4DA07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048FB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4DB3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6161C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4CCD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D17A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C135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5788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ECEF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8212B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42B3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A560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A93E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9B6A4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11F6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35F3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47997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0DFB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F9F3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8B37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AB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2E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2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94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8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5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6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0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7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4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A9799" w:rsidR="00266CB6" w:rsidRPr="009C572F" w:rsidRDefault="0086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66932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6970D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BC088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4C7B5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03A66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FA53C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50CF8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1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C5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2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C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C61D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EFBD9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4F25C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A190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28B4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2773F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8235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FF454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6722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B9F5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896DD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16DE7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A816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E8CCB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EB5E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725AB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2F57F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EBD98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C3E34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51FEE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E349D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87657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2C2F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C630F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F076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16A1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5B1F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2084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0BD7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AC09C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B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55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FD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ED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BB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4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DD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5D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C5CA3E" w:rsidR="00266CB6" w:rsidRPr="009C572F" w:rsidRDefault="0086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058B4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F208F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51F9A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02BFE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CFA82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1DA86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2742F" w:rsidR="001458D3" w:rsidRPr="006C2771" w:rsidRDefault="0086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7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B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76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B1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D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3E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2D189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B6EB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D713C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A47B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C9A2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A3FF9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67B2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D27BA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863D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8343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D1A0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7ED26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39390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C705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A0290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4233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6CEE8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4EED9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8790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E6400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E1629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62EC1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573C5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73362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F3EF3" w:rsidR="009A6C64" w:rsidRPr="00867786" w:rsidRDefault="0086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7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EF1F3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FB8EC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CC450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22DB6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06C5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B305E" w:rsidR="009A6C64" w:rsidRPr="006C2771" w:rsidRDefault="0086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B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9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7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9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0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04543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45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7CDD3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B0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BE3B1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35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A2C17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91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4CFD5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5E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97BAE" w:rsidR="004A7F4E" w:rsidRPr="006C2771" w:rsidRDefault="0086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4C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97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FE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6E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F4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69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6D7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778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