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4BB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2DD069" w:rsidR="00CF4FE4" w:rsidRPr="00E81FBF" w:rsidRDefault="005712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8ED73" w:rsidR="008C5FA8" w:rsidRPr="007277FF" w:rsidRDefault="005712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17706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39F11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0F6666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D6397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64FCD8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A5D2A4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0302B" w:rsidR="004738BE" w:rsidRPr="00AF5E71" w:rsidRDefault="0057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E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A0C30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88C4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FE11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70CB8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AD468F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1C557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2DC9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5D324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FAF2F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1A239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E57B4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60C0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92286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62B5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B68E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9F89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59B5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0B0FF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6BBB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ADD6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2260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8ED7F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B516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6FE9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AA40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85A86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1F099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98E5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2560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8C52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FBA56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C7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1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1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E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E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86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1F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06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0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40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91628A" w:rsidR="004738BE" w:rsidRPr="007277FF" w:rsidRDefault="005712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779F7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73A66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3C7A2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3C860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0372D2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B812B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8BD009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1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F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B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C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149DC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8A039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5054E5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C80C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5A85C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C510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20BA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3898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B52D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AB774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29B57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ECFC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E69D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6FD9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8401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5ECD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E086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5166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1138C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4B0AC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A90A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BA2A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D410F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3B8BC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DCC1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B483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3672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B83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C63E5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DFA2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AC8C5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5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F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C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8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F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C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6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5EB3A" w:rsidR="004738BE" w:rsidRPr="007277FF" w:rsidRDefault="005712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DE52C1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918A7C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E0516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1EA472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E81C48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2E4ACF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BC869" w:rsidR="00F86802" w:rsidRPr="00BE097D" w:rsidRDefault="0057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568447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E904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51E2C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1BEF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CB01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FCC2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BAC47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6C67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234A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59709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8478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D412D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0F33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BBBB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7508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67A56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8101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F338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7A72B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42D7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1BE50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83957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0F57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9FE6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E390A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CA432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B50A8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6B923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C6821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CA8BE" w:rsidR="009A6C64" w:rsidRPr="00140906" w:rsidRDefault="0057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2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3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2A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5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6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F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2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4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F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F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2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7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1C2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AB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364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13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77E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AD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A44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59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AB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58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4E1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0C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688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DA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078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D7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882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2C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