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547897" w:rsidR="00257CB9" w:rsidRPr="005677BF" w:rsidRDefault="002E2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784B62" w:rsidR="004A7F4E" w:rsidRPr="005677BF" w:rsidRDefault="002E2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FB55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50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5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183D81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F36735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8ECE23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0D81B4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E7D35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0DCC4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F99D9" w:rsidR="000D4B2E" w:rsidRPr="000D4B2E" w:rsidRDefault="002E2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C78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995FFA" w:rsidR="009A6C64" w:rsidRPr="002E2505" w:rsidRDefault="002E25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5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836E6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AB6D20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22555E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EF70D4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18BE24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EF640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A84532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8166AA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C5AB3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B1A2E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C93B78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7CFD5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09788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442379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94C28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0EAA7A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1E7B4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0B162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33D5F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1E53B3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1F40E3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7A72C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7A4241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CD5A3A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D3A9B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FA9A6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428CC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A5AD5F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B14D7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187A9" w:rsidR="009A6C64" w:rsidRPr="00BF7816" w:rsidRDefault="002E2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E1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79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AC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9B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69F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EB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E6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A5F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0AC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E5F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9F1CC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50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5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EAB608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8FF2DF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FD8C6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63BF62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ABD61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ADD3A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B0E446" w:rsidR="002D5CA1" w:rsidRPr="000D4B2E" w:rsidRDefault="002E2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D7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A9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907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8A2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9E1180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44CB69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89693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8A67F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A5E8A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69489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FA03AC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E84F4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0FFE4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F6F251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ED7A84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BC183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6C18F1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CEDFE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8DED5C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8E2C57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0687B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E092E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A1E88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8D2B3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CFBBD3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2522E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F5FF4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8C228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9C564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A222B1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73053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E2041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BBF09" w:rsidR="002D5CA1" w:rsidRPr="00BF7816" w:rsidRDefault="002E2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CA6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74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CD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A8E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D1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28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82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AF8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C5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DD45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50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25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26876F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72E200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B2328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4C08CF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B1BCEC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3BCB9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A773C5" w:rsidR="007D7AC7" w:rsidRPr="000D4B2E" w:rsidRDefault="002E2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84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CC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62D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6401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A58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F4B3E9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9C1A8B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5DCBB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0A333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16EC21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28EF4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4DBC6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0AAC1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00F31E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67E9D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19DCB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C97D2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A04C0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6C663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7F38F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2A9F3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65A6A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9C3C5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77021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8028B8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87429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1D351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11093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B41C4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F89B49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8EB2E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78219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AEDB3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1BAEB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30882F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9B7A3" w:rsidR="007D7AC7" w:rsidRPr="00BF7816" w:rsidRDefault="002E2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6D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141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7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39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2C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A54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715A3" w:rsidR="004A7F4E" w:rsidRDefault="002E250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2CEE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765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467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98A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8EDE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19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0B69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ED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E82F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EE82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55F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037E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1E3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1477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03B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3D2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64A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505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