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A4E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9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92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7EF0F" w:rsidR="00CC1B32" w:rsidRPr="00CC1B32" w:rsidRDefault="00836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DFACD5" w:rsidR="006E15B7" w:rsidRPr="00D72FD1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B0CE5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99DC0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C22D53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35915A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8038F6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441EF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657E7" w:rsidR="006E15B7" w:rsidRPr="00AB2807" w:rsidRDefault="00836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23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85BE6" w:rsidR="006E15B7" w:rsidRPr="00836925" w:rsidRDefault="008369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49678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4FA59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E925EF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5D914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2755DE" w:rsidR="006E15B7" w:rsidRPr="00836925" w:rsidRDefault="008369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9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DD193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77A29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81C83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31FAA6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40B6C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430173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C034A8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86545A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705F6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C66EF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92EE8E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09B57B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76486E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0B20A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F0890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3097F3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65D6F0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C121EA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5E762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B93CC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07FBE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C3C15" w:rsidR="006E15B7" w:rsidRPr="00CC1B32" w:rsidRDefault="00836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CD3F7B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FE4A6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9F425" w:rsidR="006E15B7" w:rsidRPr="00CC1B32" w:rsidRDefault="00836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82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386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58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DA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CF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AD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BC3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95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2E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64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79C12" w:rsidR="006E15B7" w:rsidRPr="00D72FD1" w:rsidRDefault="00836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7A8EE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B85422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1DDC05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F6964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3F187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336A4B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FA62F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E3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6C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0A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A6E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C62FD5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6ED351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C55C61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DD89B0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18028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084D0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AFB1F4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89919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BDA72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46734A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BAA8D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EFE8C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2FFD4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CEF89F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FB0478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BECD8A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B6A6F9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8AF38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64232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CEB6B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AC5CBC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28F9DE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B0F2B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6C8EC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97E256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5C9D3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0E67A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E4D2A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45BA10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FB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9D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64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9D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71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03A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54C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E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FD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3A5381" w:rsidR="003D6839" w:rsidRPr="00D72FD1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AB704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BE7667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82846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40EB0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E969A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9D09D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AF80B" w:rsidR="003D6839" w:rsidRPr="00AB2807" w:rsidRDefault="00836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24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6D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0C0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72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DD0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83ABF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89E297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5B03B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AB2678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BFE920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22587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9AE191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46534C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F3F4E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F2BF74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20D0A8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11310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8F1A47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572144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5C354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C7F03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FBDB8C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1247C9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E4553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97F54F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49E40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454C4B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DC016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5800C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8F881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7A2C3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5BDE8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5FFAA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9DCF1" w:rsidR="003D6839" w:rsidRPr="00CC1B32" w:rsidRDefault="00836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CD2E8" w:rsidR="003D6839" w:rsidRPr="00CC1B32" w:rsidRDefault="00836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1ABA6" w:rsidR="003D6839" w:rsidRPr="00836925" w:rsidRDefault="00836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9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D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8E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36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CA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85F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91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512BE" w:rsidR="0051614F" w:rsidRPr="00CC1B32" w:rsidRDefault="00836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49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737890" w:rsidR="0051614F" w:rsidRPr="00CC1B32" w:rsidRDefault="00836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32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858720" w:rsidR="0051614F" w:rsidRPr="00CC1B32" w:rsidRDefault="00836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9D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197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F1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584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55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DFF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A90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045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4D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557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13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7A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2E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92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