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7FC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2F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2F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7CE49" w:rsidR="00CF4FE4" w:rsidRPr="00E4407D" w:rsidRDefault="003A2F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D3DE45" w:rsidR="00AF5D25" w:rsidRPr="001C1C57" w:rsidRDefault="003A2F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C60F07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8104BE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A31650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4C869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A5702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4798FE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3B389A" w:rsidR="004738BE" w:rsidRPr="00E4407D" w:rsidRDefault="003A2F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92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270F1" w:rsidR="009A6C64" w:rsidRPr="003A2F17" w:rsidRDefault="003A2F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F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EE72D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9E7C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D5B3F5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75669F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92246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A9E09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E7899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CA52E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C6B3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A3CE5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18DDC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53A88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D358A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C2D9E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C1AEF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38B2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C5E2E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C2AA6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2FCD5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BD397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8433E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58F8D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57DD6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055F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A37B6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48398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424AB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1550B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C33D2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38704" w:rsidR="009A6C64" w:rsidRPr="00E4407D" w:rsidRDefault="003A2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F7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B7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07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F1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B2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F8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55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38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EB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A8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2C063E" w:rsidR="00AF5D25" w:rsidRPr="001C1C57" w:rsidRDefault="003A2F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C1BA3A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5DF7D2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AA97FE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17DF5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73384A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FB48F3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F06A3E" w:rsidR="00070DA1" w:rsidRPr="00E4407D" w:rsidRDefault="003A2F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04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F5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47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E8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6FC1F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C9801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CADFC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D32D5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90B08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9223D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B1FA9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0B122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1BEA7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3F09F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569E4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6F55E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162C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6FC49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7CB97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6FE66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5188F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90EF3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0E79E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B3646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0396E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E7BDE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CFEC9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C1051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6129A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29759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053E8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591D2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2DFE1" w:rsidR="00070DA1" w:rsidRPr="00E4407D" w:rsidRDefault="003A2F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39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8E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DD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86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C6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29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C0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F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27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F1E3B4" w:rsidR="00070DA1" w:rsidRPr="001C1C57" w:rsidRDefault="003A2F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17226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11D5D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063144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F4F201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F91FA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846787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F5DEC6" w:rsidR="005B40E2" w:rsidRPr="00E4407D" w:rsidRDefault="003A2F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C6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E5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54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23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FF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FF006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6BA4D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DA115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AC062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D2ECB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3F03E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5246C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92738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EFA63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1C8B6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1607F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672F2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4C066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6F32D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8FCFD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5D431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998DB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65EFA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1C9FE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527BD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990D4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E0153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DDF05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7E4C2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6F435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624E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15B8A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327F3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14C62" w:rsidR="005B40E2" w:rsidRPr="003A2F17" w:rsidRDefault="003A2F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F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7A67A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83DD8" w:rsidR="005B40E2" w:rsidRPr="00E4407D" w:rsidRDefault="003A2F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96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9C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FC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93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DB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79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2F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25F13" w:rsidR="00884AB4" w:rsidRPr="00E4407D" w:rsidRDefault="003A2F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7E7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C413E" w:rsidR="00884AB4" w:rsidRPr="00E4407D" w:rsidRDefault="003A2F1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C56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B6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347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8F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9E0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F3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AE3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D2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4E8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4A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7FA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B8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0D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9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865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2F1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