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FA46C" w:rsidR="00563B6E" w:rsidRPr="00B24A33" w:rsidRDefault="00166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37DC8D" w:rsidR="00563B6E" w:rsidRPr="00B24A33" w:rsidRDefault="00166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EC309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182A8F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E68EF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C0630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FC2C7A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4A6CA8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54349" w:rsidR="00C11CD7" w:rsidRPr="00B24A33" w:rsidRDefault="00166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F7D97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1C006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17908A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E2A2E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A43518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CB27D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96ACD" w:rsidR="002113B7" w:rsidRPr="00B24A33" w:rsidRDefault="00166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1C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40A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10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51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95A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AFD11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Nicholas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301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A7FACD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91FB244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624CBE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F8A38B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82E0E3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D635C3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93B7CB" w:rsidR="002113B7" w:rsidRPr="00B24A33" w:rsidRDefault="00166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4D6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06D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271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6F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A2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94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EA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B7197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8A7159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3469FA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EAC63E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01394B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3E3550B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0B841" w:rsidR="002113B7" w:rsidRPr="00B24A33" w:rsidRDefault="00166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18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2B4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26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C41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FFB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423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096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138C8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CE2DAB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FEABB57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E9AFFE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CB222A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D8263E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4A95E9" w:rsidR="006E49F3" w:rsidRPr="00B24A33" w:rsidRDefault="00166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9C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AE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21F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4A0B7" w:rsidR="006E49F3" w:rsidRPr="00B24A33" w:rsidRDefault="0016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BEA6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F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660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24731A" w:rsidR="006E49F3" w:rsidRPr="00B24A33" w:rsidRDefault="0016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040B4" w:rsidR="006E49F3" w:rsidRPr="00B24A33" w:rsidRDefault="0016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FD9D92" w:rsidR="006E49F3" w:rsidRPr="00B24A33" w:rsidRDefault="00166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058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F2D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6A8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001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606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7F32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928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23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5EC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69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AD9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6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6EF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2E5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2024-06-07T19:17:00.0000000Z</dcterms:modified>
</coreProperties>
</file>