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ED87E" w:rsidR="00032AE3" w:rsidRPr="00DC3A9E" w:rsidRDefault="00033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7C961" w:rsidR="00032AE3" w:rsidRPr="00DC3A9E" w:rsidRDefault="00033C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A6BA9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07518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78BFF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0634C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63108C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D4B44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CCBD0" w:rsidR="00C11CD7" w:rsidRPr="00DC3A9E" w:rsidRDefault="00033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569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FE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E4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8B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191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669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181014" w:rsidR="00960A52" w:rsidRPr="00DC3A9E" w:rsidRDefault="00033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6D36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7DD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BAF6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6C98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C683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FB2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D87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FC6D6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02C6BB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FB8C93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D269C0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013B47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6F905C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8CCB9" w:rsidR="002773D1" w:rsidRPr="00DC3A9E" w:rsidRDefault="00033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7BE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8EB6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4CB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FD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4C0E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020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E2B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681A6D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86C847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95263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B56888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5220F1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272863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D600F" w:rsidR="00BA6252" w:rsidRPr="00DC3A9E" w:rsidRDefault="00033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AA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BE4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1A4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781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68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450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FAF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392B6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168DD9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DF8B04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7D881D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2B1BAF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A696C4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61BC5A" w:rsidR="00207535" w:rsidRPr="00DC3A9E" w:rsidRDefault="00033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601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CB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E505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BA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D204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F2D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839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65EAF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4951BA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B4667B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B09A0B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59C525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A6EE0C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86002" w:rsidR="00943D08" w:rsidRPr="00DC3A9E" w:rsidRDefault="00033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DB2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D13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204FDD" w:rsidR="00943D08" w:rsidRPr="00DC3A9E" w:rsidRDefault="00033C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CE58497" w:rsidR="00943D08" w:rsidRPr="00DC3A9E" w:rsidRDefault="00033C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6ED1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072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07E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FC750C" w:rsidR="00943D08" w:rsidRPr="00DC3A9E" w:rsidRDefault="00033C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0A4696" w:rsidR="00943D08" w:rsidRPr="00DC3A9E" w:rsidRDefault="00033C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4B9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B49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90D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DBD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54B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231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2BC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3B72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681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8957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DB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C4E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3C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3C51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E5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