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00DC" w:rsidR="0061148E" w:rsidRPr="00944D28" w:rsidRDefault="00012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F658" w:rsidR="0061148E" w:rsidRPr="004A7085" w:rsidRDefault="00012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018AE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BA75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A8C0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3C74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84B9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2A78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B850" w:rsidR="00B87ED3" w:rsidRPr="00944D28" w:rsidRDefault="0001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A01AC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778D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F96B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865BF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921F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D9D4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D17A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DD01" w:rsidR="00B87ED3" w:rsidRPr="00944D28" w:rsidRDefault="00012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5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0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6254C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0A71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6C77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045F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5905F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2AA3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A549" w:rsidR="00B87ED3" w:rsidRPr="00944D28" w:rsidRDefault="0001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3A23" w:rsidR="00B87ED3" w:rsidRPr="00944D28" w:rsidRDefault="0001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FF2B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AF18F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83139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1361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077D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C1AA8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23BC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23F21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4E06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00CE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FBDA6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2B9E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7C33B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4CC9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C1E4" w:rsidR="00B87ED3" w:rsidRPr="00944D28" w:rsidRDefault="0001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AF25" w:rsidR="00B87ED3" w:rsidRPr="00944D28" w:rsidRDefault="0001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DBE6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AB85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6E09" w:rsidR="00B87ED3" w:rsidRPr="00944D28" w:rsidRDefault="0001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E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9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2B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2024-06-09T00:00:00.0000000Z</dcterms:modified>
</coreProperties>
</file>