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44B38" w:rsidR="0061148E" w:rsidRPr="00177744" w:rsidRDefault="004E7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FE22" w:rsidR="0061148E" w:rsidRPr="00177744" w:rsidRDefault="004E7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79068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716FA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77D13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467B9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9FAD9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0D03B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E6457" w:rsidR="00983D57" w:rsidRPr="00177744" w:rsidRDefault="004E7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07932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3BD51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CD57F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8EE34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B08C6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30171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03142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6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2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7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7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C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B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E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286AB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68791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DD932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31307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0FCB5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C97C9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0C3D0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5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B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1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D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B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7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4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3C7B4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6C201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DA787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465DA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04B31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168D1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8FD0D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1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D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0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4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1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F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0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9E9D0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EF026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C2EFE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B2A47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45507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5E6C3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2CD34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0D371" w:rsidR="00B87ED3" w:rsidRPr="00177744" w:rsidRDefault="004E7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F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3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3075D" w:rsidR="00B87ED3" w:rsidRPr="00177744" w:rsidRDefault="004E7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6BCB3" w:rsidR="00B87ED3" w:rsidRPr="00177744" w:rsidRDefault="004E7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2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6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36F27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461BA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28AA5" w:rsidR="00B87ED3" w:rsidRPr="00177744" w:rsidRDefault="004E7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E6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DF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C0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37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B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6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D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1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7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F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C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66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