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5B65" w:rsidR="0061148E" w:rsidRPr="00177744" w:rsidRDefault="00811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0169" w:rsidR="0061148E" w:rsidRPr="00177744" w:rsidRDefault="00811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07476" w:rsidR="00983D57" w:rsidRPr="00177744" w:rsidRDefault="0081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D538F" w:rsidR="00983D57" w:rsidRPr="00177744" w:rsidRDefault="0081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BABC4" w:rsidR="00983D57" w:rsidRPr="00177744" w:rsidRDefault="0081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173C0" w:rsidR="00983D57" w:rsidRPr="00177744" w:rsidRDefault="0081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A233E" w:rsidR="00983D57" w:rsidRPr="00177744" w:rsidRDefault="0081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1A04B" w:rsidR="00983D57" w:rsidRPr="00177744" w:rsidRDefault="0081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A55C4" w:rsidR="00983D57" w:rsidRPr="00177744" w:rsidRDefault="0081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94E6B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700C0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25325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240F4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01F24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CB3C7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83BC3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2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4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C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2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7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9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9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B6847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B8061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78903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5A4DC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B5769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E24DE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73BA3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3C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8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F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2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5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9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7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4CDEC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C74F6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2B924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B6394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ABC17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B33BF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3DB95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C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F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5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7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E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D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B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97945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ACED8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B30FA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ECAFB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608D4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AFAB5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DEF15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E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D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2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B2107" w:rsidR="00B87ED3" w:rsidRPr="00177744" w:rsidRDefault="00811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A2290" w:rsidR="00B87ED3" w:rsidRPr="00177744" w:rsidRDefault="00811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35C07" w:rsidR="00B87ED3" w:rsidRPr="00177744" w:rsidRDefault="00811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9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2654B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178FA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FA995" w:rsidR="00B87ED3" w:rsidRPr="00177744" w:rsidRDefault="0081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B8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B4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E8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C8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4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A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9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C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1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F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C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21F"/>
    <w:rsid w:val="007A5924"/>
    <w:rsid w:val="00810317"/>
    <w:rsid w:val="00811A0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2024-06-08T14:10:00.0000000Z</dcterms:modified>
</coreProperties>
</file>