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9BC1" w:rsidR="0061148E" w:rsidRPr="00177744" w:rsidRDefault="005F5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987E" w:rsidR="0061148E" w:rsidRPr="00177744" w:rsidRDefault="005F5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1BE1B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09F22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5BDDF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40F25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77B66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2D70A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7600C" w:rsidR="00983D57" w:rsidRPr="00177744" w:rsidRDefault="005F5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2B34F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AB0A6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A181D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1242F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DC32E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7EB52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E9616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5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7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C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6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5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B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0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275F7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E27C3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C5CB1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B9100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EC9A9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82AA5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4AD36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4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C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6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B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8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5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B6E40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7AC3A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9141C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AA460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A682A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6387F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45D21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1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7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5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0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A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2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5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E4F23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B566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DEFC1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BDAF8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F787B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1C9FE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DD436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E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D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3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C5366" w:rsidR="00B87ED3" w:rsidRPr="00177744" w:rsidRDefault="005F5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D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E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2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8647E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1A7EA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5531D" w:rsidR="00B87ED3" w:rsidRPr="00177744" w:rsidRDefault="005F5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9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94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3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4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3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3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2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E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5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8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5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5F5F8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