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B034" w:rsidR="0061148E" w:rsidRPr="00C834E2" w:rsidRDefault="00DC3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3955" w:rsidR="0061148E" w:rsidRPr="00C834E2" w:rsidRDefault="00DC3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9785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A3D3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E506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98B4A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CD4A0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E2E6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7E4C" w:rsidR="00B87ED3" w:rsidRPr="00944D28" w:rsidRDefault="00DC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3277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C4F8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F86A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7CC13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3AAA7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90A0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E164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8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C28D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E4B02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BC282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24FE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0780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7E28E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0D110" w:rsidR="00B87ED3" w:rsidRPr="00944D28" w:rsidRDefault="00DC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7048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8C72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B9A4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DD94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5AEC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8EE5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61B76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8F296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8F901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EFC8F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7C0B5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9E23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293F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17F25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E4D3" w:rsidR="00B87ED3" w:rsidRPr="00944D28" w:rsidRDefault="00DC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F097E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4E105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C986" w:rsidR="00B87ED3" w:rsidRPr="00944D28" w:rsidRDefault="00DC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3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0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388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