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81E5F" w:rsidR="00C34772" w:rsidRPr="0026421F" w:rsidRDefault="00512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FCA0A" w:rsidR="00C34772" w:rsidRPr="00D339A1" w:rsidRDefault="00512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C4516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58FB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7B901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452B4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A36A5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25A5D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FBE1A" w:rsidR="002A7340" w:rsidRPr="00CD56BA" w:rsidRDefault="00512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78EAD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7753D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F79BC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7E17A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73FA8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53807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7AA46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9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D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1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1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C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5EE9E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E8589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31EA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BBD17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346BF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7CD7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ABF0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D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E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2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DC48B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7721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FA9F0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5571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B23E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71C6F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188A2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9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7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9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5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A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3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D039E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A60A0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CA007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F250C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6360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31C5E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12F6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0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4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46E93" w:rsidR="001835FB" w:rsidRPr="000307EE" w:rsidRDefault="00512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883FA" w:rsidR="001835FB" w:rsidRPr="000307EE" w:rsidRDefault="00512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4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1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6CCB7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E8BB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C4DB9" w:rsidR="009A6C64" w:rsidRPr="00730585" w:rsidRDefault="0051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3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F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8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8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E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A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B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D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E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FFD" w:rsidRPr="00B537C7" w:rsidRDefault="00512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AD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FF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