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B452D" w:rsidR="00C34772" w:rsidRPr="0026421F" w:rsidRDefault="00E87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27945" w:rsidR="00C34772" w:rsidRPr="00D339A1" w:rsidRDefault="00E87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B71C0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B7572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77610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7FCD1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94A76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A207D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214A7" w:rsidR="002A7340" w:rsidRPr="00CD56BA" w:rsidRDefault="00E87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7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5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6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8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6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C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C87B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9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D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BC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6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F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1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5509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EC5EB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C311C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C8B5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2B62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06762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A2922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0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B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4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9B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831A0" w:rsidR="001835FB" w:rsidRPr="006D22CC" w:rsidRDefault="00E87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AC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84C9" w:rsidR="001835FB" w:rsidRPr="006D22CC" w:rsidRDefault="00E87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37964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42052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85907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FB7B8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40FC5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6E110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D338F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C053A" w:rsidR="001835FB" w:rsidRPr="006D22CC" w:rsidRDefault="00E87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8E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C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7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DE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5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F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38CAB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349E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32CD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991AF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8B70E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893D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53A2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6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0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6B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3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B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DC9F9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84A74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0E386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121B0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45297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F03FA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81AD3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A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D3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030CA" w:rsidR="001835FB" w:rsidRPr="006D22CC" w:rsidRDefault="00E87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6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10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8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A0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FFD0B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8401A" w:rsidR="009A6C64" w:rsidRPr="00730585" w:rsidRDefault="00E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B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7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4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0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D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B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0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9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1D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5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4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5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02C" w:rsidRPr="00B537C7" w:rsidRDefault="00E87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F7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02C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