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F565" w:rsidR="0061148E" w:rsidRPr="00944D28" w:rsidRDefault="007C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F750" w:rsidR="0061148E" w:rsidRPr="004A7085" w:rsidRDefault="007C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4E004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66B43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F429B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58606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0707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6CC76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656E" w:rsidR="00B87ED3" w:rsidRPr="00944D28" w:rsidRDefault="007C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4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E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49132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E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1BB41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F56F2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705C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DA32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A133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913F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56D8" w:rsidR="00B87ED3" w:rsidRPr="00944D28" w:rsidRDefault="007C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47EB" w:rsidR="00B87ED3" w:rsidRPr="00944D28" w:rsidRDefault="007C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B85A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8C93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EB1DB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2EC88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05221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FD044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3F1B7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EDE3D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E2A47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47B48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9A40C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72B6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C0A10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7F194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513E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694D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B57D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74D7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EB6F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5D6B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952F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84894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05867" w:rsidR="00B87ED3" w:rsidRPr="00944D28" w:rsidRDefault="007C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6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D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D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1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8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5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50F3C" w:rsidR="00B87ED3" w:rsidRPr="00944D28" w:rsidRDefault="007C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85F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2024-06-07T17:21:00.0000000Z</dcterms:modified>
</coreProperties>
</file>