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A857" w:rsidR="0061148E" w:rsidRPr="00944D28" w:rsidRDefault="00213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A902" w:rsidR="0061148E" w:rsidRPr="004A7085" w:rsidRDefault="00213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7CBE63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BA1314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0E1D1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250B26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E314B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98551A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00879" w:rsidR="00E22E60" w:rsidRPr="007D5604" w:rsidRDefault="002136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08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9D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97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34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06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6A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62C38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4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4EF29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972F1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B36AF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D9D86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80E55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CC170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A5C85" w:rsidR="00B87ED3" w:rsidRPr="007D5604" w:rsidRDefault="0021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E4E3" w:rsidR="00B87ED3" w:rsidRPr="00944D28" w:rsidRDefault="0021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D1639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7CC39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462C0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BBDE2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CD973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127B0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AA4D6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08454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B26A4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44A4C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DF566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4D7EB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29159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4844F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24D76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D8063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521DD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1B98A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16D88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27B8F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32E0C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FD81" w:rsidR="00B87ED3" w:rsidRPr="00944D28" w:rsidRDefault="0021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F6AC" w:rsidR="00B87ED3" w:rsidRPr="00944D28" w:rsidRDefault="0021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1F72" w:rsidR="00B87ED3" w:rsidRPr="00944D28" w:rsidRDefault="0021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9A84E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1A67F3" w:rsidR="00B87ED3" w:rsidRPr="007D5604" w:rsidRDefault="0021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3ED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DB8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D3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2D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30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F9BF4" w:rsidR="00B87ED3" w:rsidRPr="00944D28" w:rsidRDefault="0021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0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365E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