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3631" w:rsidR="0061148E" w:rsidRPr="00944D28" w:rsidRDefault="00C0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360B" w:rsidR="0061148E" w:rsidRPr="004A7085" w:rsidRDefault="00C0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37BF87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10FF7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BFED5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5E4489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F9B5D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801B13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AA523A" w:rsidR="00E22E60" w:rsidRPr="007D5604" w:rsidRDefault="00C06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B3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3F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75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F1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F8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97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D8904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1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173CC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BD8D7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1FDC4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F10CC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C8CAA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D98DA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15017" w:rsidR="00B87ED3" w:rsidRPr="007D5604" w:rsidRDefault="00C06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CC7D5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7E8E3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DE8FB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9C11C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25EE8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05D0C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125CC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BB7FF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8733D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09CCB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99337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34486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0C113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46DE8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6845A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ADCA9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585C8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F1CF0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53075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1255B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26E9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1347" w:rsidR="00B87ED3" w:rsidRPr="00944D28" w:rsidRDefault="00C0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3CF387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B6AC1" w:rsidR="00B87ED3" w:rsidRPr="007D5604" w:rsidRDefault="00C06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250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E99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673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3BD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90C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7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8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839"/>
    <w:rsid w:val="00A35FF1"/>
    <w:rsid w:val="00AB2AC7"/>
    <w:rsid w:val="00AD4ED5"/>
    <w:rsid w:val="00B318D0"/>
    <w:rsid w:val="00B85F5E"/>
    <w:rsid w:val="00B87ED3"/>
    <w:rsid w:val="00BD2EA8"/>
    <w:rsid w:val="00C06CB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2024-06-07T22:08:00.0000000Z</dcterms:modified>
</coreProperties>
</file>