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0148C" w:rsidR="00FD3806" w:rsidRPr="00A72646" w:rsidRDefault="005F6C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6C1AF" w:rsidR="00FD3806" w:rsidRPr="002A5E6C" w:rsidRDefault="005F6C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B2A55" w:rsidR="00B87ED3" w:rsidRPr="00AF0D95" w:rsidRDefault="005F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391DB" w:rsidR="00B87ED3" w:rsidRPr="00AF0D95" w:rsidRDefault="005F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885BC" w:rsidR="00B87ED3" w:rsidRPr="00AF0D95" w:rsidRDefault="005F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997CA" w:rsidR="00B87ED3" w:rsidRPr="00AF0D95" w:rsidRDefault="005F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74830" w:rsidR="00B87ED3" w:rsidRPr="00AF0D95" w:rsidRDefault="005F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99C13" w:rsidR="00B87ED3" w:rsidRPr="00AF0D95" w:rsidRDefault="005F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7848A" w:rsidR="00B87ED3" w:rsidRPr="00AF0D95" w:rsidRDefault="005F6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A6C46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455B3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D3A52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97D0A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D647B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80B29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A9CD6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A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7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35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9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9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0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A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642AF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1E1C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6F20D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557F6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14084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DEC3F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641D8" w:rsidR="00B87ED3" w:rsidRPr="00AF0D95" w:rsidRDefault="005F6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C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4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8B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7749A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DF3FE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D0A5B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7A7FF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2415A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2F9D6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4B4A8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12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6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3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36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85577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2705A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71F30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342BB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21CF6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5AFE4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848A2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C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1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D13D" w:rsidR="00B87ED3" w:rsidRPr="00AF0D95" w:rsidRDefault="005F6C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0F57" w:rsidR="00B87ED3" w:rsidRPr="00AF0D95" w:rsidRDefault="005F6C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73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BDD35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CE090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41F95" w:rsidR="00B87ED3" w:rsidRPr="00AF0D95" w:rsidRDefault="005F6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93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E1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5F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31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4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1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9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002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C1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