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ED1C82" w:rsidR="002534F3" w:rsidRPr="0068293E" w:rsidRDefault="003A4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586820" w:rsidR="002534F3" w:rsidRPr="0068293E" w:rsidRDefault="003A4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B72E2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BD797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A8FB3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E0C51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3EDAD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D7902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57326" w:rsidR="002A7340" w:rsidRPr="00FF2AF3" w:rsidRDefault="003A4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F5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A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14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E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B816F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9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7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1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0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2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A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1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0295B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F6DFD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AD63E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5B4C5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B7064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BE974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E0FF2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F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B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9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4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3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7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6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5F991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DC550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9D9C4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F808C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C7599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0DEA7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BBA00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7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3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3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8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B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93AAB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A54E3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1EA75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8D292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6887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C88B5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E961F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C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7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C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2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3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5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1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017C4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B78E0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5BAE1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B954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0632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BE725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CC0DD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C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8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7C612" w:rsidR="001835FB" w:rsidRPr="00DA1511" w:rsidRDefault="003A4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413C5" w:rsidR="001835FB" w:rsidRPr="00DA1511" w:rsidRDefault="003A4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2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F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F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EEA38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56141" w:rsidR="009A6C64" w:rsidRPr="00730585" w:rsidRDefault="003A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F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9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5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9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9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C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0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1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1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5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5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B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EB6" w:rsidRPr="00B537C7" w:rsidRDefault="003A4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E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66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