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7E396" w:rsidR="00D930ED" w:rsidRPr="00EA69E9" w:rsidRDefault="00126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3D03D" w:rsidR="00D930ED" w:rsidRPr="00790574" w:rsidRDefault="00126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ED752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B6AC4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433EA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2E837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CF77D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C2C70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BAEC7" w:rsidR="00B87ED3" w:rsidRPr="00FC7F6A" w:rsidRDefault="00126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87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55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19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F6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404B6" w:rsidR="00B87ED3" w:rsidRPr="00D44524" w:rsidRDefault="00126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D8437" w:rsidR="00B87ED3" w:rsidRPr="00D44524" w:rsidRDefault="00126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C884F" w:rsidR="00B87ED3" w:rsidRPr="00D44524" w:rsidRDefault="00126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A2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44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87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C7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5A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62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60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94F31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FDC6C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60D07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F6342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46F1B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619DE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3BD40" w:rsidR="000B5588" w:rsidRPr="00D44524" w:rsidRDefault="00126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FC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7F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E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F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73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B2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FE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A1209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A8D71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FB7BA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6DB5B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A74BC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897A2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18418" w:rsidR="00846B8B" w:rsidRPr="00D44524" w:rsidRDefault="00126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2C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0E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8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A1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D2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DF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55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4AE59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7DD63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6AFD5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ABDEE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2B2A3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0224A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7B948" w:rsidR="007A5870" w:rsidRPr="00D44524" w:rsidRDefault="00126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1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4F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45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53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BD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05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BC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C57BC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7E9A7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C12E9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4B3DC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5E0D8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19D70" w:rsidR="0021795A" w:rsidRPr="00D44524" w:rsidRDefault="00126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75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E8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B9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E2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4F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F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1A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1C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755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